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044" w:firstLineChars="200"/>
        <w:jc w:val="center"/>
        <w:rPr>
          <w:b/>
          <w:sz w:val="52"/>
          <w:szCs w:val="32"/>
        </w:rPr>
      </w:pPr>
      <w:bookmarkStart w:id="0" w:name="_GoBack"/>
      <w:bookmarkEnd w:id="0"/>
      <w:r>
        <w:rPr>
          <w:rFonts w:hint="eastAsia"/>
          <w:b/>
          <w:sz w:val="52"/>
          <w:szCs w:val="32"/>
        </w:rPr>
        <w:t>诚信承诺书</w:t>
      </w:r>
    </w:p>
    <w:p>
      <w:pPr>
        <w:spacing w:line="560" w:lineRule="exact"/>
        <w:ind w:firstLine="640" w:firstLineChars="20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>我已仔细阅读《2018年夏津第一中学第二批教师公开招聘公告》，清楚并理解其内容。在此我郑重承诺：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一、自觉遵守《2018年夏津第一中学第二批教师公开招聘公告》有关规定。遵守考试纪律，服从考试安排，不舞弊或协助他人舞弊。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二、真实、准确地提供本人个人信息、证明资料、证件等相关材料；同时准确填写及核对有效的手机号码、联系电话、通讯地址等联系方式，并保证在报考期间联系畅通。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三、不弄虚作假。不伪造、不使用假证明、假证书。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四、如被确定为聘用对象，本人在规定的时间内提供《2018年夏津第一中学第二批教师公开招聘公告》要求的证明原件和复印件材料，如不能提供则自愿放弃聘用资格。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五、本承诺不可撤销。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六、本承诺对用人单位亦有效。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七、本承诺书经承诺人签名后生效。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报考人本人签名：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本人身份证号码：</w:t>
      </w:r>
    </w:p>
    <w:p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</w:p>
    <w:p>
      <w:pPr>
        <w:spacing w:line="560" w:lineRule="exact"/>
        <w:ind w:firstLine="5760" w:firstLineChars="1800"/>
        <w:rPr>
          <w:sz w:val="32"/>
          <w:szCs w:val="32"/>
        </w:rPr>
      </w:pPr>
    </w:p>
    <w:p>
      <w:pPr>
        <w:spacing w:line="560" w:lineRule="exact"/>
        <w:ind w:firstLine="5760" w:firstLineChars="1800"/>
        <w:rPr>
          <w:sz w:val="32"/>
          <w:szCs w:val="32"/>
        </w:rPr>
      </w:pPr>
      <w:r>
        <w:rPr>
          <w:rFonts w:hint="eastAsia"/>
          <w:sz w:val="32"/>
          <w:szCs w:val="32"/>
        </w:rPr>
        <w:t>2018年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03"/>
    <w:rsid w:val="00011912"/>
    <w:rsid w:val="000F4179"/>
    <w:rsid w:val="002B3026"/>
    <w:rsid w:val="003609B4"/>
    <w:rsid w:val="004257C9"/>
    <w:rsid w:val="0063790B"/>
    <w:rsid w:val="006A6B14"/>
    <w:rsid w:val="006F13D4"/>
    <w:rsid w:val="007220C9"/>
    <w:rsid w:val="007B10E4"/>
    <w:rsid w:val="007C673B"/>
    <w:rsid w:val="00803F74"/>
    <w:rsid w:val="00862E8D"/>
    <w:rsid w:val="00884804"/>
    <w:rsid w:val="00923ACB"/>
    <w:rsid w:val="00934C03"/>
    <w:rsid w:val="009506E2"/>
    <w:rsid w:val="00960C12"/>
    <w:rsid w:val="00B92DE4"/>
    <w:rsid w:val="00BA21F4"/>
    <w:rsid w:val="00BE447E"/>
    <w:rsid w:val="00C623F1"/>
    <w:rsid w:val="00CC6893"/>
    <w:rsid w:val="00CC68D1"/>
    <w:rsid w:val="00D80343"/>
    <w:rsid w:val="12A9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</Words>
  <Characters>341</Characters>
  <Lines>2</Lines>
  <Paragraphs>1</Paragraphs>
  <TotalTime>1</TotalTime>
  <ScaleCrop>false</ScaleCrop>
  <LinksUpToDate>false</LinksUpToDate>
  <CharactersWithSpaces>399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2018-06-14T01:23:00Z</dcterms:created>
  <dc:creator>USER</dc:creator>
  <cp:lastModifiedBy>Administrator</cp:lastModifiedBy>
  <dcterms:modified xsi:type="dcterms:W3CDTF">2018-06-15T09:13:44Z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