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left"/>
        <w:textAlignment w:val="top"/>
        <w:rPr>
          <w:rFonts w:hint="eastAsia" w:ascii="仿宋_GB2312" w:hAnsi="仿宋" w:eastAsia="仿宋_GB2312"/>
          <w:snapToGrid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snapToGrid w:val="0"/>
          <w:sz w:val="32"/>
          <w:szCs w:val="32"/>
        </w:rPr>
        <w:t>附件</w:t>
      </w:r>
      <w:r>
        <w:rPr>
          <w:rFonts w:ascii="仿宋_GB2312" w:hAnsi="仿宋" w:eastAsia="仿宋_GB2312"/>
          <w:snapToGrid w:val="0"/>
          <w:sz w:val="32"/>
          <w:szCs w:val="32"/>
        </w:rPr>
        <w:t>2</w:t>
      </w:r>
    </w:p>
    <w:p>
      <w:pPr>
        <w:snapToGrid w:val="0"/>
        <w:spacing w:line="520" w:lineRule="exact"/>
        <w:jc w:val="center"/>
        <w:textAlignment w:val="top"/>
        <w:rPr>
          <w:rFonts w:hint="eastAsia" w:ascii="仿宋" w:hAnsi="仿宋" w:eastAsia="仿宋"/>
          <w:snapToGrid w:val="0"/>
          <w:sz w:val="10"/>
          <w:szCs w:val="10"/>
        </w:rPr>
      </w:pPr>
      <w:r>
        <w:rPr>
          <w:rFonts w:hint="eastAsia" w:ascii="黑体" w:hAnsi="黑体" w:eastAsia="黑体"/>
          <w:w w:val="90"/>
          <w:sz w:val="36"/>
          <w:szCs w:val="36"/>
        </w:rPr>
        <w:t>河东区政务服务中心公开招聘</w:t>
      </w:r>
      <w:r>
        <w:rPr>
          <w:rFonts w:hint="eastAsia" w:ascii="黑体" w:hAnsi="黑体" w:eastAsia="黑体"/>
          <w:w w:val="90"/>
          <w:sz w:val="36"/>
          <w:szCs w:val="36"/>
          <w:lang w:eastAsia="zh-CN"/>
        </w:rPr>
        <w:t>劳务派遣</w:t>
      </w:r>
      <w:r>
        <w:rPr>
          <w:rFonts w:hint="eastAsia" w:ascii="黑体" w:hAnsi="黑体" w:eastAsia="黑体"/>
          <w:w w:val="90"/>
          <w:sz w:val="36"/>
          <w:szCs w:val="36"/>
        </w:rPr>
        <w:t>人员</w:t>
      </w:r>
      <w:r>
        <w:rPr>
          <w:rFonts w:hint="eastAsia" w:ascii="黑体" w:hAnsi="黑体" w:eastAsia="黑体"/>
          <w:snapToGrid w:val="0"/>
          <w:w w:val="90"/>
          <w:sz w:val="36"/>
          <w:szCs w:val="36"/>
        </w:rPr>
        <w:t>报名登记表</w:t>
      </w:r>
    </w:p>
    <w:tbl>
      <w:tblPr>
        <w:tblStyle w:val="9"/>
        <w:tblW w:w="90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392"/>
        <w:gridCol w:w="33"/>
        <w:gridCol w:w="973"/>
        <w:gridCol w:w="216"/>
        <w:gridCol w:w="7"/>
        <w:gridCol w:w="949"/>
        <w:gridCol w:w="548"/>
        <w:gridCol w:w="35"/>
        <w:gridCol w:w="656"/>
        <w:gridCol w:w="550"/>
        <w:gridCol w:w="35"/>
        <w:gridCol w:w="426"/>
        <w:gridCol w:w="1354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01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姓　名</w:t>
            </w:r>
          </w:p>
        </w:tc>
        <w:tc>
          <w:tcPr>
            <w:tcW w:w="1222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性　别</w:t>
            </w:r>
          </w:p>
        </w:tc>
        <w:tc>
          <w:tcPr>
            <w:tcW w:w="1239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011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出　生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年　月</w:t>
            </w:r>
          </w:p>
        </w:tc>
        <w:tc>
          <w:tcPr>
            <w:tcW w:w="1354" w:type="dxa"/>
            <w:tcBorders>
              <w:top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933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照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民　族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956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籍　贯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出生地</w:t>
            </w:r>
          </w:p>
        </w:tc>
        <w:tc>
          <w:tcPr>
            <w:tcW w:w="135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933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参加工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作年月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956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入　党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年　月</w:t>
            </w:r>
          </w:p>
        </w:tc>
        <w:tc>
          <w:tcPr>
            <w:tcW w:w="1239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健　康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状　况</w:t>
            </w:r>
          </w:p>
        </w:tc>
        <w:tc>
          <w:tcPr>
            <w:tcW w:w="135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933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01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专业技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术职务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2"/>
                <w:sz w:val="24"/>
              </w:rPr>
              <w:t>熟悉专业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pacing w:val="-12"/>
                <w:sz w:val="24"/>
              </w:rPr>
              <w:t>有何专长</w:t>
            </w:r>
          </w:p>
        </w:tc>
        <w:tc>
          <w:tcPr>
            <w:tcW w:w="3021" w:type="dxa"/>
            <w:gridSpan w:val="5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933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01" w:type="dxa"/>
            <w:gridSpan w:val="2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学　历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学　位</w:t>
            </w:r>
          </w:p>
        </w:tc>
        <w:tc>
          <w:tcPr>
            <w:tcW w:w="10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全日制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教　育</w:t>
            </w:r>
          </w:p>
        </w:tc>
        <w:tc>
          <w:tcPr>
            <w:tcW w:w="17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2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毕业院校系及专业</w:t>
            </w:r>
          </w:p>
        </w:tc>
        <w:tc>
          <w:tcPr>
            <w:tcW w:w="3748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01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在　职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教　育</w:t>
            </w:r>
          </w:p>
        </w:tc>
        <w:tc>
          <w:tcPr>
            <w:tcW w:w="175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2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毕业院校系及专业</w:t>
            </w:r>
          </w:p>
        </w:tc>
        <w:tc>
          <w:tcPr>
            <w:tcW w:w="3748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34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联系电话</w:t>
            </w:r>
          </w:p>
        </w:tc>
        <w:tc>
          <w:tcPr>
            <w:tcW w:w="26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  <w:tc>
          <w:tcPr>
            <w:tcW w:w="127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身份证号</w:t>
            </w:r>
          </w:p>
        </w:tc>
        <w:tc>
          <w:tcPr>
            <w:tcW w:w="3713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3" w:hRule="atLeast"/>
          <w:jc w:val="center"/>
        </w:trPr>
        <w:tc>
          <w:tcPr>
            <w:tcW w:w="909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工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作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简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历</w:t>
            </w:r>
          </w:p>
        </w:tc>
        <w:tc>
          <w:tcPr>
            <w:tcW w:w="8107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hint="eastAsia" w:ascii="仿宋" w:hAnsi="仿宋" w:eastAsia="仿宋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3" w:hRule="atLeast"/>
          <w:jc w:val="center"/>
        </w:trPr>
        <w:tc>
          <w:tcPr>
            <w:tcW w:w="909" w:type="dxa"/>
            <w:tcBorders>
              <w:lef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资格审查意见</w:t>
            </w:r>
          </w:p>
        </w:tc>
        <w:tc>
          <w:tcPr>
            <w:tcW w:w="8107" w:type="dxa"/>
            <w:gridSpan w:val="14"/>
            <w:tcBorders>
              <w:right w:val="single" w:color="auto" w:sz="8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360" w:lineRule="exact"/>
              <w:ind w:firstLine="5175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360" w:lineRule="exact"/>
              <w:ind w:firstLine="5175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360" w:lineRule="exact"/>
              <w:ind w:firstLine="5175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360" w:lineRule="exact"/>
              <w:ind w:firstLine="5175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360" w:lineRule="exact"/>
              <w:ind w:firstLine="5175"/>
              <w:jc w:val="center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（盖章）</w:t>
            </w:r>
          </w:p>
          <w:p>
            <w:pPr>
              <w:snapToGrid w:val="0"/>
              <w:spacing w:line="280" w:lineRule="exact"/>
              <w:ind w:firstLine="5880" w:firstLineChars="2450"/>
              <w:rPr>
                <w:rFonts w:hint="eastAsia" w:ascii="仿宋" w:hAnsi="仿宋" w:eastAsia="仿宋"/>
                <w:snapToGrid w:val="0"/>
                <w:sz w:val="24"/>
              </w:rPr>
            </w:pPr>
          </w:p>
          <w:p>
            <w:pPr>
              <w:snapToGrid w:val="0"/>
              <w:spacing w:line="280" w:lineRule="exact"/>
              <w:ind w:firstLine="5880" w:firstLineChars="2450"/>
              <w:rPr>
                <w:rFonts w:hint="eastAsia" w:ascii="仿宋" w:hAnsi="仿宋" w:eastAsia="仿宋"/>
                <w:snapToGrid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sz w:val="24"/>
              </w:rPr>
              <w:t>年   月   日</w:t>
            </w:r>
          </w:p>
        </w:tc>
      </w:tr>
    </w:tbl>
    <w:p>
      <w:pPr>
        <w:snapToGrid w:val="0"/>
        <w:spacing w:line="360" w:lineRule="exact"/>
        <w:ind w:firstLine="240" w:firstLineChars="100"/>
        <w:rPr>
          <w:rFonts w:hint="eastAsia" w:ascii="仿宋_GB2312" w:hAnsi="Arial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napToGrid w:val="0"/>
          <w:sz w:val="24"/>
        </w:rPr>
        <w:t>注：“入党年月”栏是非中共党员的填写党派名称及加入时间。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134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S Reference Specialty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ont-weight : 700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 w:firstLine="360"/>
      <w:jc w:val="right"/>
      <w:rPr>
        <w:rFonts w:hint="eastAsia" w:eastAsia="楷体_GB2312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4FFF"/>
    <w:rsid w:val="00031D2F"/>
    <w:rsid w:val="000811FA"/>
    <w:rsid w:val="00090D0A"/>
    <w:rsid w:val="000C630C"/>
    <w:rsid w:val="000C7DC2"/>
    <w:rsid w:val="000D10DB"/>
    <w:rsid w:val="00197E48"/>
    <w:rsid w:val="001C31C9"/>
    <w:rsid w:val="001E7C68"/>
    <w:rsid w:val="00202883"/>
    <w:rsid w:val="00203679"/>
    <w:rsid w:val="0022685B"/>
    <w:rsid w:val="00252A27"/>
    <w:rsid w:val="002A4B00"/>
    <w:rsid w:val="002C4088"/>
    <w:rsid w:val="002C7E8B"/>
    <w:rsid w:val="002D5A65"/>
    <w:rsid w:val="002F34D5"/>
    <w:rsid w:val="003762E1"/>
    <w:rsid w:val="003765E7"/>
    <w:rsid w:val="003B5D9D"/>
    <w:rsid w:val="0040499D"/>
    <w:rsid w:val="004176C3"/>
    <w:rsid w:val="00425975"/>
    <w:rsid w:val="00432D4F"/>
    <w:rsid w:val="00462D7C"/>
    <w:rsid w:val="004666EC"/>
    <w:rsid w:val="004E2661"/>
    <w:rsid w:val="004F0FBA"/>
    <w:rsid w:val="005050F1"/>
    <w:rsid w:val="005113CD"/>
    <w:rsid w:val="00592117"/>
    <w:rsid w:val="005C7FE9"/>
    <w:rsid w:val="005D20FF"/>
    <w:rsid w:val="005F7DBE"/>
    <w:rsid w:val="00624A0A"/>
    <w:rsid w:val="00635F93"/>
    <w:rsid w:val="0064276A"/>
    <w:rsid w:val="00666E0C"/>
    <w:rsid w:val="006C19D2"/>
    <w:rsid w:val="006F0655"/>
    <w:rsid w:val="006F2B72"/>
    <w:rsid w:val="007010B3"/>
    <w:rsid w:val="007076E0"/>
    <w:rsid w:val="0072626B"/>
    <w:rsid w:val="00743ACA"/>
    <w:rsid w:val="0075211C"/>
    <w:rsid w:val="0078126B"/>
    <w:rsid w:val="007A6A18"/>
    <w:rsid w:val="00823345"/>
    <w:rsid w:val="00835B9F"/>
    <w:rsid w:val="008802A0"/>
    <w:rsid w:val="00911690"/>
    <w:rsid w:val="009329F2"/>
    <w:rsid w:val="00937C39"/>
    <w:rsid w:val="009421D6"/>
    <w:rsid w:val="00942DD2"/>
    <w:rsid w:val="009825B1"/>
    <w:rsid w:val="00996925"/>
    <w:rsid w:val="009B5BED"/>
    <w:rsid w:val="009C4DAC"/>
    <w:rsid w:val="009D756D"/>
    <w:rsid w:val="00A015DC"/>
    <w:rsid w:val="00A073F5"/>
    <w:rsid w:val="00A20704"/>
    <w:rsid w:val="00A63EB4"/>
    <w:rsid w:val="00A73E5E"/>
    <w:rsid w:val="00A8371B"/>
    <w:rsid w:val="00A95F7E"/>
    <w:rsid w:val="00AC39D4"/>
    <w:rsid w:val="00AD5DA0"/>
    <w:rsid w:val="00AF48F1"/>
    <w:rsid w:val="00AF4F29"/>
    <w:rsid w:val="00B031E3"/>
    <w:rsid w:val="00B064BD"/>
    <w:rsid w:val="00B35429"/>
    <w:rsid w:val="00B44A2D"/>
    <w:rsid w:val="00B72882"/>
    <w:rsid w:val="00BD33D3"/>
    <w:rsid w:val="00BF18F3"/>
    <w:rsid w:val="00C04203"/>
    <w:rsid w:val="00C651C2"/>
    <w:rsid w:val="00C73F42"/>
    <w:rsid w:val="00D20EE2"/>
    <w:rsid w:val="00D24F74"/>
    <w:rsid w:val="00D67ED8"/>
    <w:rsid w:val="00DE1A06"/>
    <w:rsid w:val="00E0528C"/>
    <w:rsid w:val="00E11C49"/>
    <w:rsid w:val="00E23C34"/>
    <w:rsid w:val="00E31E1F"/>
    <w:rsid w:val="00E54D99"/>
    <w:rsid w:val="00E6428A"/>
    <w:rsid w:val="00E704F9"/>
    <w:rsid w:val="00EA67C8"/>
    <w:rsid w:val="00ED3246"/>
    <w:rsid w:val="00EE63E9"/>
    <w:rsid w:val="00EF123A"/>
    <w:rsid w:val="00F11759"/>
    <w:rsid w:val="00F1392B"/>
    <w:rsid w:val="00F22EAF"/>
    <w:rsid w:val="00F43540"/>
    <w:rsid w:val="00F519CC"/>
    <w:rsid w:val="00F65143"/>
    <w:rsid w:val="00F70723"/>
    <w:rsid w:val="00FE2C3B"/>
    <w:rsid w:val="00FE32B5"/>
    <w:rsid w:val="01F77321"/>
    <w:rsid w:val="03C82CEB"/>
    <w:rsid w:val="1700321E"/>
    <w:rsid w:val="1F6A7CD2"/>
    <w:rsid w:val="2CCA5F26"/>
    <w:rsid w:val="51DD53E3"/>
    <w:rsid w:val="56636E6D"/>
    <w:rsid w:val="66DE1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10">
    <w:name w:val="批注框文本 Char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font41"/>
    <w:basedOn w:val="6"/>
    <w:qFormat/>
    <w:uiPriority w:val="0"/>
    <w:rPr>
      <w:rFonts w:ascii="font-weight : 700" w:hAnsi="font-weight : 700" w:eastAsia="font-weight : 700" w:cs="font-weight : 700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234</Words>
  <Characters>1337</Characters>
  <Lines>11</Lines>
  <Paragraphs>3</Paragraphs>
  <TotalTime>6</TotalTime>
  <ScaleCrop>false</ScaleCrop>
  <LinksUpToDate>false</LinksUpToDate>
  <CharactersWithSpaces>1568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2018-03-08T03:35:00Z</dcterms:created>
  <dc:creator>Administrator</dc:creator>
  <cp:lastModifiedBy>Administrator</cp:lastModifiedBy>
  <cp:lastPrinted>2018-06-11T08:47:00Z</cp:lastPrinted>
  <dcterms:modified xsi:type="dcterms:W3CDTF">2018-06-11T09:35:15Z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